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F7" w:rsidRPr="008B4441" w:rsidRDefault="00C612F7" w:rsidP="00C612F7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8B4441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8B4441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8B4441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>REFERENTE DESPESA COM AQUISIÇÃO DE PEÇAS PARA MANUTENÇÃO DO VEÍCULO CAÇAMBA PLACAS IVU6716, ANO 2014, MODELO 8.160 DRC 4X2, CHASSI 9531M52P</w:t>
      </w:r>
      <w:r w:rsidR="00DE0394">
        <w:rPr>
          <w:rFonts w:ascii="Arial" w:eastAsia="Times New Roman" w:hAnsi="Arial" w:cs="Arial"/>
          <w:sz w:val="18"/>
          <w:szCs w:val="20"/>
          <w:lang w:eastAsia="pt-BR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20"/>
          <w:lang w:eastAsia="pt-BR"/>
        </w:rPr>
        <w:t xml:space="preserve">ER442891, DA SMOSPT. </w:t>
      </w:r>
      <w:r w:rsidRPr="008B4441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C612F7" w:rsidRPr="008B4441" w:rsidTr="008E65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proofErr w:type="gramStart"/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</w:t>
            </w:r>
            <w:proofErr w:type="gramEnd"/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C612F7" w:rsidRPr="008B4441" w:rsidTr="00C612F7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1326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MANGUEIRA RADIADOR 2.</w:t>
            </w:r>
            <w:r w:rsidRPr="008B444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(INFERIOR)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C612F7" w:rsidRPr="008B4441" w:rsidTr="00C612F7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16689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ABRAÇADEIRA DE PRESSÃO 51A64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C612F7" w:rsidRPr="008B4441" w:rsidTr="00C612F7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ADITIVO DE RADIADOR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C612F7" w:rsidRPr="008B4441" w:rsidTr="008E6557">
        <w:tc>
          <w:tcPr>
            <w:tcW w:w="1276" w:type="dxa"/>
            <w:vAlign w:val="center"/>
          </w:tcPr>
          <w:p w:rsidR="00C612F7" w:rsidRPr="008B4441" w:rsidRDefault="00C612F7" w:rsidP="008E655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B44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8B444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C612F7" w:rsidRPr="008B4441" w:rsidTr="008E6557">
        <w:tc>
          <w:tcPr>
            <w:tcW w:w="5495" w:type="dxa"/>
            <w:gridSpan w:val="2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C612F7" w:rsidRPr="008B4441" w:rsidTr="008E6557">
        <w:tc>
          <w:tcPr>
            <w:tcW w:w="5495" w:type="dxa"/>
            <w:gridSpan w:val="2"/>
            <w:vMerge w:val="restart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C612F7" w:rsidRPr="008B4441" w:rsidTr="008E6557">
        <w:tc>
          <w:tcPr>
            <w:tcW w:w="5495" w:type="dxa"/>
            <w:gridSpan w:val="2"/>
            <w:vMerge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C612F7" w:rsidRPr="008B4441" w:rsidTr="008E6557">
        <w:tc>
          <w:tcPr>
            <w:tcW w:w="10346" w:type="dxa"/>
            <w:gridSpan w:val="4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C612F7" w:rsidRPr="008B4441" w:rsidTr="008E6557">
        <w:tc>
          <w:tcPr>
            <w:tcW w:w="6629" w:type="dxa"/>
            <w:gridSpan w:val="3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C612F7" w:rsidRPr="008B4441" w:rsidTr="008E6557">
        <w:tc>
          <w:tcPr>
            <w:tcW w:w="3794" w:type="dxa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C612F7" w:rsidRPr="008B4441" w:rsidTr="008E6557">
        <w:tc>
          <w:tcPr>
            <w:tcW w:w="10346" w:type="dxa"/>
            <w:gridSpan w:val="4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C612F7" w:rsidRPr="008B4441" w:rsidTr="008E6557">
        <w:trPr>
          <w:trHeight w:val="1565"/>
        </w:trPr>
        <w:tc>
          <w:tcPr>
            <w:tcW w:w="4709" w:type="dxa"/>
            <w:vAlign w:val="bottom"/>
          </w:tcPr>
          <w:p w:rsidR="00C612F7" w:rsidRPr="008B4441" w:rsidRDefault="00C612F7" w:rsidP="008E655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B444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8B4441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C612F7" w:rsidRPr="008B4441" w:rsidRDefault="00C612F7" w:rsidP="00C612F7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8B4441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C612F7" w:rsidRPr="008B4441" w:rsidRDefault="00C612F7" w:rsidP="00C612F7"/>
    <w:p w:rsidR="00E5647B" w:rsidRDefault="00E5647B"/>
    <w:sectPr w:rsidR="00E5647B" w:rsidSect="00055C9C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0394">
      <w:pPr>
        <w:spacing w:after="0" w:line="240" w:lineRule="auto"/>
      </w:pPr>
      <w:r>
        <w:separator/>
      </w:r>
    </w:p>
  </w:endnote>
  <w:endnote w:type="continuationSeparator" w:id="0">
    <w:p w:rsidR="00000000" w:rsidRDefault="00DE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0394">
      <w:pPr>
        <w:spacing w:after="0" w:line="240" w:lineRule="auto"/>
      </w:pPr>
      <w:r>
        <w:separator/>
      </w:r>
    </w:p>
  </w:footnote>
  <w:footnote w:type="continuationSeparator" w:id="0">
    <w:p w:rsidR="00000000" w:rsidRDefault="00DE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DE0394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262CFC3F" wp14:editId="26D5D12F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 xml:space="preserve">Estado do </w:t>
    </w:r>
    <w:r w:rsidRPr="00240639">
      <w:rPr>
        <w:rFonts w:ascii="Arial" w:hAnsi="Arial"/>
        <w:sz w:val="28"/>
        <w:szCs w:val="28"/>
      </w:rPr>
      <w:t>Rio Grande do Sul</w:t>
    </w:r>
  </w:p>
  <w:p w:rsidR="00240639" w:rsidRPr="00240639" w:rsidRDefault="00DE0394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DE0394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DE0394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DE0394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:rsidR="00240639" w:rsidRPr="00055C9C" w:rsidRDefault="00DE0394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F7"/>
    <w:rsid w:val="00C612F7"/>
    <w:rsid w:val="00DE0394"/>
    <w:rsid w:val="00E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EC68E-A59E-45CB-899B-A6B433BC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12F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612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61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Obr16</dc:creator>
  <cp:keywords/>
  <dc:description/>
  <cp:lastModifiedBy>Obr16</cp:lastModifiedBy>
  <cp:revision>2</cp:revision>
  <dcterms:created xsi:type="dcterms:W3CDTF">2024-01-31T18:57:00Z</dcterms:created>
  <dcterms:modified xsi:type="dcterms:W3CDTF">2024-02-01T11:46:00Z</dcterms:modified>
</cp:coreProperties>
</file>